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4742" w14:textId="77777777" w:rsidR="00682708" w:rsidRPr="00803201" w:rsidRDefault="00682708" w:rsidP="003A7016">
      <w:pPr>
        <w:jc w:val="center"/>
        <w:rPr>
          <w:rFonts w:ascii="adwa-assalaf" w:hAnsi="adwa-assalaf" w:cs="adwa-assalaf"/>
          <w:b/>
          <w:bCs/>
          <w:sz w:val="2"/>
          <w:szCs w:val="2"/>
          <w:rtl/>
        </w:rPr>
      </w:pPr>
    </w:p>
    <w:p w14:paraId="0CA2FEBE" w14:textId="77777777" w:rsidR="00054005" w:rsidRPr="00054005" w:rsidRDefault="00054005" w:rsidP="003A7016">
      <w:pPr>
        <w:jc w:val="center"/>
        <w:rPr>
          <w:rFonts w:ascii="adwa-assalaf" w:hAnsi="adwa-assalaf" w:cs="adwa-assalaf"/>
          <w:b/>
          <w:bCs/>
          <w:sz w:val="22"/>
          <w:szCs w:val="22"/>
          <w:rtl/>
        </w:rPr>
      </w:pPr>
    </w:p>
    <w:p w14:paraId="4317101F" w14:textId="416CF941" w:rsidR="003A7016" w:rsidRPr="00054005" w:rsidRDefault="003A7016" w:rsidP="003A7016">
      <w:pPr>
        <w:jc w:val="center"/>
        <w:rPr>
          <w:rFonts w:ascii="adwa-assalaf" w:hAnsi="adwa-assalaf" w:cs="AL-Mohanad" w:hint="cs"/>
          <w:b/>
          <w:bCs/>
          <w:sz w:val="48"/>
          <w:szCs w:val="48"/>
          <w:rtl/>
        </w:rPr>
      </w:pPr>
      <w:r w:rsidRPr="00054005">
        <w:rPr>
          <w:rFonts w:ascii="adwa-assalaf" w:hAnsi="adwa-assalaf" w:cs="AL-Mohanad"/>
          <w:b/>
          <w:bCs/>
          <w:sz w:val="48"/>
          <w:szCs w:val="48"/>
          <w:rtl/>
        </w:rPr>
        <w:t>نموذج سلفة</w:t>
      </w:r>
    </w:p>
    <w:tbl>
      <w:tblPr>
        <w:tblStyle w:val="aa"/>
        <w:bidiVisual/>
        <w:tblW w:w="8781" w:type="dxa"/>
        <w:tblInd w:w="-340" w:type="dxa"/>
        <w:tblLook w:val="04A0" w:firstRow="1" w:lastRow="0" w:firstColumn="1" w:lastColumn="0" w:noHBand="0" w:noVBand="1"/>
      </w:tblPr>
      <w:tblGrid>
        <w:gridCol w:w="2414"/>
        <w:gridCol w:w="3106"/>
        <w:gridCol w:w="1993"/>
        <w:gridCol w:w="1268"/>
      </w:tblGrid>
      <w:tr w:rsidR="003A7016" w14:paraId="5F11D6AD" w14:textId="77777777" w:rsidTr="00882708">
        <w:tc>
          <w:tcPr>
            <w:tcW w:w="5520" w:type="dxa"/>
            <w:gridSpan w:val="2"/>
            <w:shd w:val="clear" w:color="auto" w:fill="D9D9D9" w:themeFill="background1" w:themeFillShade="D9"/>
          </w:tcPr>
          <w:p w14:paraId="28CC31FC" w14:textId="0CEAFE34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بيانات الموظف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565D945F" w14:textId="09BC5C09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بيانات الراتب</w:t>
            </w:r>
          </w:p>
        </w:tc>
      </w:tr>
      <w:tr w:rsidR="003A7016" w14:paraId="64D663E8" w14:textId="77777777" w:rsidTr="00882708">
        <w:tc>
          <w:tcPr>
            <w:tcW w:w="2414" w:type="dxa"/>
            <w:shd w:val="clear" w:color="auto" w:fill="DAE9F7" w:themeFill="text2" w:themeFillTint="1A"/>
          </w:tcPr>
          <w:p w14:paraId="4A65A6B4" w14:textId="51A7DC6B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الاسم الأول</w:t>
            </w:r>
          </w:p>
        </w:tc>
        <w:tc>
          <w:tcPr>
            <w:tcW w:w="3106" w:type="dxa"/>
          </w:tcPr>
          <w:p w14:paraId="38B92AE5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32AF756C" w14:textId="60513CCA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1268" w:type="dxa"/>
          </w:tcPr>
          <w:p w14:paraId="10388F19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47D53E86" w14:textId="77777777" w:rsidTr="00882708">
        <w:tc>
          <w:tcPr>
            <w:tcW w:w="2414" w:type="dxa"/>
            <w:shd w:val="clear" w:color="auto" w:fill="DAE9F7" w:themeFill="text2" w:themeFillTint="1A"/>
          </w:tcPr>
          <w:p w14:paraId="0FC3B378" w14:textId="15544A8E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3A7016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3106" w:type="dxa"/>
          </w:tcPr>
          <w:p w14:paraId="61C8C38E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6E030AEE" w14:textId="3DF90EA7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بدل السكن</w:t>
            </w:r>
          </w:p>
        </w:tc>
        <w:tc>
          <w:tcPr>
            <w:tcW w:w="1268" w:type="dxa"/>
          </w:tcPr>
          <w:p w14:paraId="05C73F54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2AE40C01" w14:textId="77777777" w:rsidTr="00882708">
        <w:tc>
          <w:tcPr>
            <w:tcW w:w="2414" w:type="dxa"/>
            <w:shd w:val="clear" w:color="auto" w:fill="DAE9F7" w:themeFill="text2" w:themeFillTint="1A"/>
          </w:tcPr>
          <w:p w14:paraId="5ACC7FAF" w14:textId="538419E8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3A7016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3106" w:type="dxa"/>
          </w:tcPr>
          <w:p w14:paraId="724B30B7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4998DC02" w14:textId="716BC68F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بدلات أخرى</w:t>
            </w:r>
          </w:p>
        </w:tc>
        <w:tc>
          <w:tcPr>
            <w:tcW w:w="1268" w:type="dxa"/>
          </w:tcPr>
          <w:p w14:paraId="083D1890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40B0B4C3" w14:textId="77777777" w:rsidTr="00882708">
        <w:tc>
          <w:tcPr>
            <w:tcW w:w="2414" w:type="dxa"/>
            <w:shd w:val="clear" w:color="auto" w:fill="DAE9F7" w:themeFill="text2" w:themeFillTint="1A"/>
          </w:tcPr>
          <w:p w14:paraId="09AD44FA" w14:textId="58108BB5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3A7016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رقم الهوية/الإقامة</w:t>
            </w:r>
          </w:p>
        </w:tc>
        <w:tc>
          <w:tcPr>
            <w:tcW w:w="3106" w:type="dxa"/>
          </w:tcPr>
          <w:p w14:paraId="573BF0A7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318C1B99" w14:textId="66DC0FC7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مستقطعات سلف</w:t>
            </w:r>
          </w:p>
        </w:tc>
        <w:tc>
          <w:tcPr>
            <w:tcW w:w="1268" w:type="dxa"/>
          </w:tcPr>
          <w:p w14:paraId="670B89C2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1B959EB1" w14:textId="77777777" w:rsidTr="00882708">
        <w:tc>
          <w:tcPr>
            <w:tcW w:w="2414" w:type="dxa"/>
            <w:shd w:val="clear" w:color="auto" w:fill="DAE9F7" w:themeFill="text2" w:themeFillTint="1A"/>
          </w:tcPr>
          <w:p w14:paraId="56137C26" w14:textId="326ECACD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06" w:type="dxa"/>
          </w:tcPr>
          <w:p w14:paraId="448E9971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2DA16383" w14:textId="786376EA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مستقطعات أخرى</w:t>
            </w:r>
          </w:p>
        </w:tc>
        <w:tc>
          <w:tcPr>
            <w:tcW w:w="1268" w:type="dxa"/>
          </w:tcPr>
          <w:p w14:paraId="23735BCD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57BDE657" w14:textId="77777777" w:rsidTr="00882708">
        <w:tc>
          <w:tcPr>
            <w:tcW w:w="2414" w:type="dxa"/>
            <w:shd w:val="clear" w:color="auto" w:fill="DAE9F7" w:themeFill="text2" w:themeFillTint="1A"/>
          </w:tcPr>
          <w:p w14:paraId="55F5B042" w14:textId="6DF26EB6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إجمالي مبلغ السلفة</w:t>
            </w:r>
          </w:p>
        </w:tc>
        <w:tc>
          <w:tcPr>
            <w:tcW w:w="3106" w:type="dxa"/>
          </w:tcPr>
          <w:p w14:paraId="4D77CA83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07A0EB12" w14:textId="3A0052C6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صافي الراتب</w:t>
            </w:r>
          </w:p>
        </w:tc>
        <w:tc>
          <w:tcPr>
            <w:tcW w:w="1268" w:type="dxa"/>
          </w:tcPr>
          <w:p w14:paraId="4366BF18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3A7016" w14:paraId="509C3982" w14:textId="77777777" w:rsidTr="00882708">
        <w:tc>
          <w:tcPr>
            <w:tcW w:w="2414" w:type="dxa"/>
            <w:shd w:val="clear" w:color="auto" w:fill="DAE9F7" w:themeFill="text2" w:themeFillTint="1A"/>
          </w:tcPr>
          <w:p w14:paraId="2B3A83A7" w14:textId="5D3AB6E8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مبلغ الاستقطاع الشهري</w:t>
            </w:r>
          </w:p>
        </w:tc>
        <w:tc>
          <w:tcPr>
            <w:tcW w:w="3106" w:type="dxa"/>
          </w:tcPr>
          <w:p w14:paraId="7ED974A8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shd w:val="clear" w:color="auto" w:fill="DAE9F7" w:themeFill="text2" w:themeFillTint="1A"/>
          </w:tcPr>
          <w:p w14:paraId="775D4CCF" w14:textId="0D7F23FD" w:rsidR="003A7016" w:rsidRPr="00054005" w:rsidRDefault="00EE3AC5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مدة الاستقطاع</w:t>
            </w:r>
          </w:p>
        </w:tc>
        <w:tc>
          <w:tcPr>
            <w:tcW w:w="1268" w:type="dxa"/>
          </w:tcPr>
          <w:p w14:paraId="5158A419" w14:textId="77777777" w:rsidR="003A7016" w:rsidRPr="00054005" w:rsidRDefault="003A7016" w:rsidP="003A7016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</w:tbl>
    <w:p w14:paraId="08A65319" w14:textId="2B0EFB27" w:rsidR="00DD14F7" w:rsidRPr="00054005" w:rsidRDefault="00DD14F7" w:rsidP="00DD14F7">
      <w:pPr>
        <w:jc w:val="center"/>
        <w:rPr>
          <w:rFonts w:ascii="adwa-assalaf" w:hAnsi="adwa-assalaf" w:cs="AL-Mohanad" w:hint="cs"/>
          <w:b/>
          <w:bCs/>
          <w:sz w:val="38"/>
          <w:szCs w:val="38"/>
          <w:rtl/>
        </w:rPr>
      </w:pPr>
      <w:r w:rsidRPr="00DD14F7">
        <w:rPr>
          <w:rFonts w:ascii="adwa-assalaf" w:hAnsi="adwa-assalaf" w:cs="AL-Mohanad"/>
          <w:b/>
          <w:bCs/>
          <w:sz w:val="38"/>
          <w:szCs w:val="38"/>
          <w:rtl/>
        </w:rPr>
        <w:t>جدول السداد</w:t>
      </w:r>
      <w:r w:rsidR="00EA2B35" w:rsidRPr="00054005">
        <w:rPr>
          <w:rFonts w:ascii="adwa-assalaf" w:hAnsi="adwa-assalaf" w:cs="AL-Mohanad" w:hint="cs"/>
          <w:b/>
          <w:bCs/>
          <w:sz w:val="38"/>
          <w:szCs w:val="38"/>
          <w:rtl/>
        </w:rPr>
        <w:t xml:space="preserve"> </w:t>
      </w:r>
    </w:p>
    <w:tbl>
      <w:tblPr>
        <w:tblStyle w:val="aa"/>
        <w:bidiVisual/>
        <w:tblW w:w="0" w:type="auto"/>
        <w:tblInd w:w="-625" w:type="dxa"/>
        <w:tblLook w:val="04A0" w:firstRow="1" w:lastRow="0" w:firstColumn="1" w:lastColumn="0" w:noHBand="0" w:noVBand="1"/>
      </w:tblPr>
      <w:tblGrid>
        <w:gridCol w:w="2765"/>
        <w:gridCol w:w="2765"/>
        <w:gridCol w:w="3340"/>
      </w:tblGrid>
      <w:tr w:rsidR="00DD14F7" w:rsidRPr="00EA2B35" w14:paraId="13A8BE11" w14:textId="77777777" w:rsidTr="00054005">
        <w:tc>
          <w:tcPr>
            <w:tcW w:w="2765" w:type="dxa"/>
            <w:shd w:val="clear" w:color="auto" w:fill="DAE9F7" w:themeFill="text2" w:themeFillTint="1A"/>
          </w:tcPr>
          <w:p w14:paraId="1BA2E74F" w14:textId="7A57E68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2765" w:type="dxa"/>
            <w:shd w:val="clear" w:color="auto" w:fill="DAE9F7" w:themeFill="text2" w:themeFillTint="1A"/>
          </w:tcPr>
          <w:p w14:paraId="539073E6" w14:textId="51A08F16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المبلغ المستقطع</w:t>
            </w:r>
          </w:p>
        </w:tc>
        <w:tc>
          <w:tcPr>
            <w:tcW w:w="3340" w:type="dxa"/>
            <w:shd w:val="clear" w:color="auto" w:fill="DAE9F7" w:themeFill="text2" w:themeFillTint="1A"/>
          </w:tcPr>
          <w:p w14:paraId="67BB3337" w14:textId="2522A858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054005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DD14F7" w:rsidRPr="00EA2B35" w14:paraId="44234717" w14:textId="77777777" w:rsidTr="00054005">
        <w:tc>
          <w:tcPr>
            <w:tcW w:w="2765" w:type="dxa"/>
          </w:tcPr>
          <w:p w14:paraId="4B905A08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7BDAC629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12F10A42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6C0CFF8E" w14:textId="77777777" w:rsidTr="00054005">
        <w:tc>
          <w:tcPr>
            <w:tcW w:w="2765" w:type="dxa"/>
          </w:tcPr>
          <w:p w14:paraId="186B1147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E82950D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529CFFC5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580B2595" w14:textId="77777777" w:rsidTr="00054005">
        <w:tc>
          <w:tcPr>
            <w:tcW w:w="2765" w:type="dxa"/>
          </w:tcPr>
          <w:p w14:paraId="49B4E65E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3BF680AF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7AB39FEC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2FEB3BB8" w14:textId="77777777" w:rsidTr="00054005">
        <w:tc>
          <w:tcPr>
            <w:tcW w:w="2765" w:type="dxa"/>
          </w:tcPr>
          <w:p w14:paraId="3EADA0EB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6031E68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60B236C0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65D44FC0" w14:textId="77777777" w:rsidTr="00054005">
        <w:tc>
          <w:tcPr>
            <w:tcW w:w="2765" w:type="dxa"/>
          </w:tcPr>
          <w:p w14:paraId="6E5EBEC2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3C90C2A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12E4927C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5E607771" w14:textId="77777777" w:rsidTr="00054005">
        <w:tc>
          <w:tcPr>
            <w:tcW w:w="2765" w:type="dxa"/>
          </w:tcPr>
          <w:p w14:paraId="1D045524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A42F821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0635F0B8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035C8442" w14:textId="77777777" w:rsidTr="00054005">
        <w:tc>
          <w:tcPr>
            <w:tcW w:w="2765" w:type="dxa"/>
          </w:tcPr>
          <w:p w14:paraId="35D31786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7E3A319D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198E4E3F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DD14F7" w:rsidRPr="00EA2B35" w14:paraId="311EAC55" w14:textId="77777777" w:rsidTr="00054005">
        <w:tc>
          <w:tcPr>
            <w:tcW w:w="2765" w:type="dxa"/>
          </w:tcPr>
          <w:p w14:paraId="0F4A8264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3878E276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1094A22F" w14:textId="77777777" w:rsidR="00DD14F7" w:rsidRPr="00054005" w:rsidRDefault="00DD14F7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  <w:tr w:rsidR="00803201" w:rsidRPr="00EA2B35" w14:paraId="09C07237" w14:textId="77777777" w:rsidTr="00054005">
        <w:tc>
          <w:tcPr>
            <w:tcW w:w="2765" w:type="dxa"/>
          </w:tcPr>
          <w:p w14:paraId="48528963" w14:textId="77777777" w:rsidR="00803201" w:rsidRPr="00054005" w:rsidRDefault="00803201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16D7674" w14:textId="77777777" w:rsidR="00803201" w:rsidRPr="00054005" w:rsidRDefault="00803201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0" w:type="dxa"/>
          </w:tcPr>
          <w:p w14:paraId="7F6611A9" w14:textId="77777777" w:rsidR="00803201" w:rsidRPr="00054005" w:rsidRDefault="00803201" w:rsidP="00DD14F7">
            <w:pPr>
              <w:jc w:val="center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</w:p>
        </w:tc>
      </w:tr>
    </w:tbl>
    <w:p w14:paraId="6FBB0073" w14:textId="4112E2B0" w:rsidR="00DD14F7" w:rsidRPr="00732DDC" w:rsidRDefault="00EA2B35" w:rsidP="00453622">
      <w:pPr>
        <w:pStyle w:val="a6"/>
        <w:numPr>
          <w:ilvl w:val="0"/>
          <w:numId w:val="1"/>
        </w:numPr>
        <w:ind w:left="-314" w:hanging="452"/>
        <w:rPr>
          <w:rFonts w:ascii="adwa-assalaf" w:hAnsi="adwa-assalaf" w:cs="adwa-assalaf"/>
          <w:b/>
          <w:bCs/>
          <w:sz w:val="32"/>
          <w:szCs w:val="32"/>
          <w:rtl/>
        </w:rPr>
      </w:pPr>
      <w:r w:rsidRPr="00732DDC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اسم الموظف/ </w:t>
      </w:r>
      <w:r w:rsidR="007A5999" w:rsidRPr="00732DDC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                       </w:t>
      </w:r>
      <w:r w:rsidR="00732DDC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                       </w:t>
      </w:r>
      <w:r w:rsidR="007A5999" w:rsidRPr="00732DDC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                     إدارة الموارد البشرية/</w:t>
      </w:r>
    </w:p>
    <w:p w14:paraId="2C118175" w14:textId="1C8E97D3" w:rsidR="00EA2B35" w:rsidRPr="00732DDC" w:rsidRDefault="00EA2B35" w:rsidP="00453622">
      <w:pPr>
        <w:pStyle w:val="a6"/>
        <w:numPr>
          <w:ilvl w:val="0"/>
          <w:numId w:val="1"/>
        </w:numPr>
        <w:ind w:left="-314" w:hanging="452"/>
        <w:rPr>
          <w:rFonts w:ascii="adwa-assalaf" w:hAnsi="adwa-assalaf" w:cs="adwa-assalaf"/>
          <w:b/>
          <w:bCs/>
          <w:sz w:val="32"/>
          <w:szCs w:val="32"/>
        </w:rPr>
      </w:pPr>
      <w:r w:rsidRPr="00732DDC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التوقيع/ </w:t>
      </w:r>
    </w:p>
    <w:sectPr w:rsidR="00EA2B35" w:rsidRPr="00732DDC" w:rsidSect="0068270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E9FE" w14:textId="77777777" w:rsidR="003C3E30" w:rsidRDefault="003C3E30" w:rsidP="00054005">
      <w:pPr>
        <w:spacing w:after="0" w:line="240" w:lineRule="auto"/>
      </w:pPr>
      <w:r>
        <w:separator/>
      </w:r>
    </w:p>
  </w:endnote>
  <w:endnote w:type="continuationSeparator" w:id="0">
    <w:p w14:paraId="0FE4764D" w14:textId="77777777" w:rsidR="003C3E30" w:rsidRDefault="003C3E30" w:rsidP="0005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81E6" w14:textId="77777777" w:rsidR="003C3E30" w:rsidRDefault="003C3E30" w:rsidP="00054005">
      <w:pPr>
        <w:spacing w:after="0" w:line="240" w:lineRule="auto"/>
      </w:pPr>
      <w:r>
        <w:separator/>
      </w:r>
    </w:p>
  </w:footnote>
  <w:footnote w:type="continuationSeparator" w:id="0">
    <w:p w14:paraId="0B3790B5" w14:textId="77777777" w:rsidR="003C3E30" w:rsidRDefault="003C3E30" w:rsidP="0005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3384" w14:textId="089510FC" w:rsidR="00054005" w:rsidRDefault="00054005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B93C75" wp14:editId="72784E9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1735" cy="10653787"/>
          <wp:effectExtent l="0" t="0" r="0" b="0"/>
          <wp:wrapNone/>
          <wp:docPr id="128305278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052780" name="صورة 1283052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0653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808AD"/>
    <w:multiLevelType w:val="hybridMultilevel"/>
    <w:tmpl w:val="00FA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C1"/>
    <w:rsid w:val="00054005"/>
    <w:rsid w:val="0013458B"/>
    <w:rsid w:val="003A7016"/>
    <w:rsid w:val="003C3E30"/>
    <w:rsid w:val="00453622"/>
    <w:rsid w:val="005F4C1A"/>
    <w:rsid w:val="00682708"/>
    <w:rsid w:val="00732DDC"/>
    <w:rsid w:val="007574C1"/>
    <w:rsid w:val="007A5999"/>
    <w:rsid w:val="00803201"/>
    <w:rsid w:val="00882708"/>
    <w:rsid w:val="00DD14F7"/>
    <w:rsid w:val="00EA2B35"/>
    <w:rsid w:val="00EE3AC5"/>
    <w:rsid w:val="00F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980D1D"/>
  <w15:chartTrackingRefBased/>
  <w15:docId w15:val="{67452093-A9A5-4F31-B716-8852A2F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5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7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7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7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7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7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7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57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57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57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574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574C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574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574C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574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57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7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5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5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574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74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74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7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574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74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540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054005"/>
  </w:style>
  <w:style w:type="paragraph" w:styleId="ac">
    <w:name w:val="footer"/>
    <w:basedOn w:val="a"/>
    <w:link w:val="Char4"/>
    <w:uiPriority w:val="99"/>
    <w:unhideWhenUsed/>
    <w:rsid w:val="000540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05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أفلاذ لتنمية الطفل</dc:creator>
  <cp:keywords/>
  <dc:description/>
  <cp:lastModifiedBy>جمعية أفلاذ لتنمية الطفل</cp:lastModifiedBy>
  <cp:revision>12</cp:revision>
  <dcterms:created xsi:type="dcterms:W3CDTF">2024-10-24T15:33:00Z</dcterms:created>
  <dcterms:modified xsi:type="dcterms:W3CDTF">2024-10-24T15:50:00Z</dcterms:modified>
</cp:coreProperties>
</file>